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C1" w:rsidRDefault="00CA0CC1" w:rsidP="00CA0CC1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CA0CC1" w:rsidRDefault="00CA0CC1" w:rsidP="00CA0CC1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 w:rsidR="0050511E">
        <w:rPr>
          <w:rFonts w:ascii="Times New Roman" w:hAnsi="Times New Roman" w:cs="Times New Roman"/>
          <w:sz w:val="24"/>
          <w:szCs w:val="24"/>
        </w:rPr>
        <w:t>номером 69:20:0221200:115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омутиха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, д.21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>Кучеров Геннадий Васильевич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CA0CC1" w:rsidRDefault="00CA0CC1" w:rsidP="00CA0CC1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A0CC1" w:rsidRDefault="00CA0CC1" w:rsidP="00CA0CC1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CA0CC1" w:rsidRDefault="00CA0CC1" w:rsidP="00CA0CC1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/>
    <w:p w:rsidR="00CA0CC1" w:rsidRDefault="00CA0CC1" w:rsidP="00CA0C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5BB5F2D" wp14:editId="503F0D53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1" w:rsidRDefault="00CA0CC1" w:rsidP="00CA0CC1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CA0CC1" w:rsidRDefault="00CA0CC1" w:rsidP="00CA0CC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CA0CC1" w:rsidRDefault="00CA0CC1" w:rsidP="00CA0CC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CA0CC1" w:rsidRDefault="00CA0CC1" w:rsidP="00CA0CC1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CA0CC1" w:rsidRDefault="00CA0CC1" w:rsidP="00CA0CC1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CA0CC1" w:rsidRDefault="00CA0CC1" w:rsidP="00CA0CC1">
      <w:pPr>
        <w:pStyle w:val="a3"/>
        <w:rPr>
          <w:sz w:val="24"/>
          <w:szCs w:val="24"/>
        </w:rPr>
      </w:pPr>
    </w:p>
    <w:p w:rsidR="00CA0CC1" w:rsidRDefault="00CA0CC1" w:rsidP="00CA0CC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CA0CC1" w:rsidRDefault="00CA0CC1" w:rsidP="00CA0CC1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CA0CC1" w:rsidTr="006F79FA">
        <w:trPr>
          <w:trHeight w:val="783"/>
        </w:trPr>
        <w:tc>
          <w:tcPr>
            <w:tcW w:w="5211" w:type="dxa"/>
          </w:tcPr>
          <w:p w:rsidR="00CA0CC1" w:rsidRDefault="00CA0CC1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 кадас</w:t>
            </w:r>
            <w:r w:rsidR="0050511E">
              <w:rPr>
                <w:rFonts w:ascii="Times New Roman" w:hAnsi="Times New Roman" w:cs="Times New Roman"/>
                <w:sz w:val="24"/>
                <w:szCs w:val="24"/>
              </w:rPr>
              <w:t>тровым номером 69:20:0221200:115</w:t>
            </w:r>
          </w:p>
        </w:tc>
        <w:tc>
          <w:tcPr>
            <w:tcW w:w="4359" w:type="dxa"/>
            <w:hideMark/>
          </w:tcPr>
          <w:p w:rsidR="00CA0CC1" w:rsidRDefault="00CA0CC1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CA0CC1" w:rsidRDefault="00CA0CC1" w:rsidP="00CA0CC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CA0CC1" w:rsidRDefault="00CA0CC1" w:rsidP="00CA0C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A0CC1" w:rsidRDefault="00CA0CC1" w:rsidP="00CA0C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04C3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50511E">
        <w:rPr>
          <w:rFonts w:ascii="Times New Roman" w:hAnsi="Times New Roman" w:cs="Times New Roman"/>
          <w:sz w:val="24"/>
          <w:szCs w:val="24"/>
        </w:rPr>
        <w:t>69:20:0221200:115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, д</w:t>
      </w:r>
      <w:proofErr w:type="gram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омутиха,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>д.21, в качестве его правообладателя,  владеющего данным объектом на праве собственности, выявлен:</w:t>
      </w:r>
      <w:r w:rsidR="0050511E">
        <w:t> 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>Кучеров Геннадий Васильевич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A0CC1" w:rsidRPr="00504C32" w:rsidRDefault="00CA0CC1" w:rsidP="00CA0C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4C3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50511E">
        <w:rPr>
          <w:rFonts w:ascii="Times New Roman" w:hAnsi="Times New Roman" w:cs="Times New Roman"/>
          <w:sz w:val="24"/>
          <w:szCs w:val="24"/>
        </w:rPr>
        <w:t>Кучерова</w:t>
      </w:r>
      <w:proofErr w:type="spellEnd"/>
      <w:r w:rsidR="0050511E">
        <w:rPr>
          <w:rFonts w:ascii="Times New Roman" w:hAnsi="Times New Roman" w:cs="Times New Roman"/>
          <w:sz w:val="24"/>
          <w:szCs w:val="24"/>
        </w:rPr>
        <w:t xml:space="preserve"> Геннадия Васильевича</w:t>
      </w:r>
      <w:r w:rsidRPr="00504C32">
        <w:rPr>
          <w:rFonts w:ascii="Times New Roman" w:hAnsi="Times New Roman" w:cs="Times New Roman"/>
          <w:sz w:val="24"/>
          <w:szCs w:val="24"/>
        </w:rPr>
        <w:t xml:space="preserve"> 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E01653">
        <w:rPr>
          <w:rFonts w:ascii="Times New Roman" w:hAnsi="Times New Roman" w:cs="Times New Roman"/>
          <w:color w:val="000000"/>
          <w:sz w:val="24"/>
          <w:szCs w:val="24"/>
        </w:rPr>
        <w:t>0:0221200:61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04C3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 р-н, с/п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50511E">
        <w:rPr>
          <w:rFonts w:ascii="Times New Roman" w:hAnsi="Times New Roman" w:cs="Times New Roman"/>
          <w:sz w:val="24"/>
          <w:szCs w:val="24"/>
          <w:lang w:eastAsia="ru-RU"/>
        </w:rPr>
        <w:t>.Х</w:t>
      </w:r>
      <w:proofErr w:type="gram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омутиха</w:t>
      </w:r>
      <w:proofErr w:type="spellEnd"/>
      <w:r w:rsidR="0050511E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0511E">
        <w:rPr>
          <w:rFonts w:ascii="Times New Roman" w:hAnsi="Times New Roman" w:cs="Times New Roman"/>
          <w:sz w:val="24"/>
          <w:szCs w:val="24"/>
          <w:lang w:eastAsia="ru-RU"/>
        </w:rPr>
        <w:t>д.21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50511E">
        <w:rPr>
          <w:rFonts w:ascii="Times New Roman" w:hAnsi="Times New Roman" w:cs="Times New Roman"/>
          <w:color w:val="000000"/>
          <w:sz w:val="24"/>
          <w:szCs w:val="24"/>
        </w:rPr>
        <w:t>ровано 21.05.2014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</w:t>
      </w:r>
      <w:r w:rsidR="0050511E">
        <w:rPr>
          <w:rFonts w:ascii="Times New Roman" w:hAnsi="Times New Roman" w:cs="Times New Roman"/>
          <w:color w:val="000000"/>
          <w:sz w:val="24"/>
          <w:szCs w:val="24"/>
        </w:rPr>
        <w:t>9-69-13/004/2014-522</w:t>
      </w:r>
      <w:r w:rsidRPr="00504C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0CC1" w:rsidRDefault="00CA0CC1" w:rsidP="00CA0C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CA0CC1" w:rsidRDefault="00CA0CC1" w:rsidP="00CA0C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CA0CC1" w:rsidRDefault="00CA0CC1" w:rsidP="00CA0CC1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A0CC1" w:rsidRPr="00CE0C1C" w:rsidRDefault="00CA0CC1" w:rsidP="00CA0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0CC1" w:rsidRDefault="00CA0CC1" w:rsidP="00CA0C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CA0CC1" w:rsidRDefault="00CA0CC1" w:rsidP="00CA0C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CA0CC1" w:rsidRDefault="00CA0CC1" w:rsidP="00CA0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CC1" w:rsidRDefault="00CA0CC1" w:rsidP="00CA0C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CA0CC1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C02FA7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D5"/>
    <w:rsid w:val="0050511E"/>
    <w:rsid w:val="00C02FA7"/>
    <w:rsid w:val="00CA0CC1"/>
    <w:rsid w:val="00DD41C6"/>
    <w:rsid w:val="00E01653"/>
    <w:rsid w:val="00EA03D5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1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A0CC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C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CA0CC1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0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CA0CC1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CA0C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0CC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C1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A0CC1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C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CA0CC1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0C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CA0CC1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CA0C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0CC1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2025-10-15T08:25:00Z</cp:lastPrinted>
  <dcterms:created xsi:type="dcterms:W3CDTF">2025-10-15T08:21:00Z</dcterms:created>
  <dcterms:modified xsi:type="dcterms:W3CDTF">2025-10-15T08:26:00Z</dcterms:modified>
</cp:coreProperties>
</file>