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64" w:rsidRDefault="009E2264" w:rsidP="009E2264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E2264" w:rsidRPr="00425C32" w:rsidRDefault="009E2264" w:rsidP="009E2264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9E2264" w:rsidRDefault="009E2264" w:rsidP="009E2264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09.10.2025г.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69:20:0193200:35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р-н, с/п.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д. Красуха, д.22 </w:t>
      </w:r>
      <w:r>
        <w:rPr>
          <w:rFonts w:ascii="Times New Roman" w:hAnsi="Times New Roman" w:cs="Times New Roman"/>
          <w:sz w:val="24"/>
          <w:szCs w:val="24"/>
          <w:lang w:eastAsia="ru-RU"/>
        </w:rPr>
        <w:t>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собствен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 выявлен: 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Ногин Анатолий Юрьевич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9E2264" w:rsidRPr="00243ADB" w:rsidRDefault="009E2264" w:rsidP="009E2264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264" w:rsidRPr="003F3B74" w:rsidRDefault="009E2264" w:rsidP="009E2264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9E2264" w:rsidRDefault="009E2264" w:rsidP="009E2264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Default="009E2264" w:rsidP="009E2264"/>
    <w:p w:rsidR="009E2264" w:rsidRPr="005B12BD" w:rsidRDefault="009E2264" w:rsidP="009E2264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669988" wp14:editId="411CF9CB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64" w:rsidRPr="005B12BD" w:rsidRDefault="009E2264" w:rsidP="009E2264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9E2264" w:rsidRPr="005B12BD" w:rsidRDefault="009E2264" w:rsidP="009E226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9E2264" w:rsidRPr="005B12BD" w:rsidRDefault="009E2264" w:rsidP="009E226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9E2264" w:rsidRPr="005B12BD" w:rsidRDefault="009E2264" w:rsidP="009E226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9E2264" w:rsidRPr="005B12BD" w:rsidRDefault="009E2264" w:rsidP="009E2264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9E2264" w:rsidRPr="005B12BD" w:rsidRDefault="009E2264" w:rsidP="009E2264">
      <w:pPr>
        <w:pStyle w:val="a4"/>
        <w:rPr>
          <w:sz w:val="24"/>
          <w:szCs w:val="24"/>
        </w:rPr>
      </w:pPr>
    </w:p>
    <w:p w:rsidR="009E2264" w:rsidRPr="005B12BD" w:rsidRDefault="009E2264" w:rsidP="009E2264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B12BD">
        <w:rPr>
          <w:sz w:val="24"/>
          <w:szCs w:val="24"/>
        </w:rPr>
        <w:t xml:space="preserve">     № 000 -па </w:t>
      </w:r>
    </w:p>
    <w:p w:rsidR="009E2264" w:rsidRPr="005B12BD" w:rsidRDefault="009E2264" w:rsidP="009E2264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7"/>
        <w:gridCol w:w="4293"/>
      </w:tblGrid>
      <w:tr w:rsidR="009E2264" w:rsidRPr="005B12BD" w:rsidTr="00660AE7">
        <w:trPr>
          <w:trHeight w:val="783"/>
        </w:trPr>
        <w:tc>
          <w:tcPr>
            <w:tcW w:w="5211" w:type="dxa"/>
            <w:shd w:val="clear" w:color="auto" w:fill="auto"/>
          </w:tcPr>
          <w:p w:rsidR="009E2264" w:rsidRPr="005B12BD" w:rsidRDefault="009E2264" w:rsidP="0066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</w:t>
            </w:r>
            <w:r w:rsidR="007E6EFF">
              <w:rPr>
                <w:rFonts w:ascii="Times New Roman" w:hAnsi="Times New Roman" w:cs="Times New Roman"/>
                <w:sz w:val="24"/>
                <w:szCs w:val="24"/>
              </w:rPr>
              <w:t>тровым номером 69:20:0193200:35</w:t>
            </w:r>
          </w:p>
        </w:tc>
        <w:tc>
          <w:tcPr>
            <w:tcW w:w="4359" w:type="dxa"/>
            <w:shd w:val="clear" w:color="auto" w:fill="auto"/>
          </w:tcPr>
          <w:p w:rsidR="009E2264" w:rsidRPr="005B12BD" w:rsidRDefault="009E2264" w:rsidP="00660AE7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9E2264" w:rsidRPr="005B12BD" w:rsidRDefault="009E2264" w:rsidP="009E226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9E2264" w:rsidRPr="005B12BD" w:rsidRDefault="009E2264" w:rsidP="009E22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E2264" w:rsidRPr="005B12BD" w:rsidRDefault="009E2264" w:rsidP="009E2264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кадас</w:t>
      </w:r>
      <w:r>
        <w:rPr>
          <w:rFonts w:ascii="Times New Roman" w:hAnsi="Times New Roman" w:cs="Times New Roman"/>
          <w:sz w:val="24"/>
          <w:szCs w:val="24"/>
        </w:rPr>
        <w:t xml:space="preserve">тровым номером </w:t>
      </w:r>
      <w:r w:rsidR="007E6EFF">
        <w:rPr>
          <w:rFonts w:ascii="Times New Roman" w:hAnsi="Times New Roman" w:cs="Times New Roman"/>
          <w:sz w:val="24"/>
          <w:szCs w:val="24"/>
        </w:rPr>
        <w:t>69:20:0193200:35</w:t>
      </w:r>
      <w:r w:rsidR="007E6EFF">
        <w:rPr>
          <w:rFonts w:ascii="Times New Roman" w:hAnsi="Times New Roman" w:cs="Times New Roman"/>
          <w:sz w:val="24"/>
          <w:szCs w:val="24"/>
          <w:lang w:eastAsia="ru-RU"/>
        </w:rPr>
        <w:t> по адресу: Тверская область, Максатихинский р-</w:t>
      </w:r>
      <w:r>
        <w:rPr>
          <w:rFonts w:ascii="Times New Roman" w:hAnsi="Times New Roman" w:cs="Times New Roman"/>
          <w:sz w:val="24"/>
          <w:szCs w:val="24"/>
          <w:lang w:eastAsia="ru-RU"/>
        </w:rPr>
        <w:t>н, с/п. </w:t>
      </w:r>
      <w:proofErr w:type="spellStart"/>
      <w:r w:rsidR="007E6EFF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7E6EFF">
        <w:rPr>
          <w:rFonts w:ascii="Times New Roman" w:hAnsi="Times New Roman" w:cs="Times New Roman"/>
          <w:sz w:val="24"/>
          <w:szCs w:val="24"/>
          <w:lang w:eastAsia="ru-RU"/>
        </w:rPr>
        <w:t>, д. Красуха</w:t>
      </w:r>
      <w:proofErr w:type="gramStart"/>
      <w:r w:rsidR="007E6EFF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7E6EFF">
        <w:rPr>
          <w:rFonts w:ascii="Times New Roman" w:hAnsi="Times New Roman" w:cs="Times New Roman"/>
          <w:sz w:val="24"/>
          <w:szCs w:val="24"/>
          <w:lang w:eastAsia="ru-RU"/>
        </w:rPr>
        <w:t>.22</w:t>
      </w:r>
      <w:r>
        <w:rPr>
          <w:rFonts w:ascii="Times New Roman" w:hAnsi="Times New Roman" w:cs="Times New Roman"/>
          <w:sz w:val="24"/>
          <w:szCs w:val="24"/>
          <w:lang w:eastAsia="ru-RU"/>
        </w:rPr>
        <w:t>,в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выявлен: </w:t>
      </w:r>
      <w:r w:rsidR="007E6EFF">
        <w:rPr>
          <w:rFonts w:ascii="Times New Roman" w:hAnsi="Times New Roman" w:cs="Times New Roman"/>
          <w:sz w:val="24"/>
          <w:szCs w:val="24"/>
          <w:lang w:eastAsia="ru-RU"/>
        </w:rPr>
        <w:t>Ногин Анатолий Юрьевич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2264" w:rsidRPr="000A029F" w:rsidRDefault="009E2264" w:rsidP="009E2264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29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7E6EFF">
        <w:rPr>
          <w:rFonts w:ascii="Times New Roman" w:hAnsi="Times New Roman" w:cs="Times New Roman"/>
          <w:sz w:val="24"/>
          <w:szCs w:val="24"/>
        </w:rPr>
        <w:t>Ногина Анатолия Юрьевича</w:t>
      </w:r>
      <w:r w:rsidRPr="000A029F">
        <w:rPr>
          <w:rFonts w:ascii="Times New Roman" w:hAnsi="Times New Roman" w:cs="Times New Roman"/>
          <w:sz w:val="24"/>
          <w:szCs w:val="24"/>
        </w:rPr>
        <w:t xml:space="preserve"> 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</w:t>
      </w:r>
      <w:r w:rsidR="007E6EFF">
        <w:rPr>
          <w:rFonts w:ascii="Times New Roman" w:hAnsi="Times New Roman" w:cs="Times New Roman"/>
          <w:color w:val="000000"/>
          <w:sz w:val="24"/>
          <w:szCs w:val="24"/>
        </w:rPr>
        <w:t>тровым номером 69:20:0193200:222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 w:rsidRPr="00116C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р-н, с/п. </w:t>
      </w:r>
      <w:proofErr w:type="spellStart"/>
      <w:r w:rsidR="007E6EFF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7E6EF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6EFF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E6EFF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7E6EFF">
        <w:rPr>
          <w:rFonts w:ascii="Times New Roman" w:hAnsi="Times New Roman" w:cs="Times New Roman"/>
          <w:sz w:val="24"/>
          <w:szCs w:val="24"/>
          <w:lang w:eastAsia="ru-RU"/>
        </w:rPr>
        <w:t>расуха</w:t>
      </w:r>
      <w:proofErr w:type="spellEnd"/>
      <w:r w:rsidR="007E6EFF">
        <w:rPr>
          <w:rFonts w:ascii="Times New Roman" w:hAnsi="Times New Roman" w:cs="Times New Roman"/>
          <w:sz w:val="24"/>
          <w:szCs w:val="24"/>
          <w:lang w:eastAsia="ru-RU"/>
        </w:rPr>
        <w:t>, з/у 22</w:t>
      </w:r>
      <w:r w:rsidR="007E6EFF">
        <w:rPr>
          <w:rFonts w:ascii="Times New Roman" w:hAnsi="Times New Roman" w:cs="Times New Roman"/>
          <w:color w:val="000000"/>
          <w:sz w:val="24"/>
          <w:szCs w:val="24"/>
        </w:rPr>
        <w:t>, зарегистрировано 04.06.2021</w:t>
      </w:r>
      <w:r w:rsidRPr="000A0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EFF">
        <w:rPr>
          <w:rFonts w:ascii="Times New Roman" w:hAnsi="Times New Roman" w:cs="Times New Roman"/>
          <w:color w:val="000000"/>
          <w:sz w:val="24"/>
          <w:szCs w:val="24"/>
        </w:rPr>
        <w:t>за номером 69:20:0193200:222-69/083/2021-1</w:t>
      </w:r>
      <w:bookmarkStart w:id="0" w:name="_GoBack"/>
      <w:bookmarkEnd w:id="0"/>
      <w:r w:rsidRPr="000A02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2264" w:rsidRPr="005B12BD" w:rsidRDefault="009E2264" w:rsidP="009E226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9E2264" w:rsidRPr="005B12BD" w:rsidRDefault="009E2264" w:rsidP="009E226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9E2264" w:rsidRPr="005B12BD" w:rsidRDefault="009E2264" w:rsidP="009E226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9E2264" w:rsidRPr="005B12BD" w:rsidRDefault="009E2264" w:rsidP="009E2264">
      <w:pPr>
        <w:rPr>
          <w:rFonts w:ascii="Times New Roman" w:hAnsi="Times New Roman" w:cs="Times New Roman"/>
          <w:sz w:val="24"/>
          <w:szCs w:val="24"/>
        </w:rPr>
      </w:pPr>
    </w:p>
    <w:p w:rsidR="009E2264" w:rsidRPr="005B12BD" w:rsidRDefault="009E2264" w:rsidP="009E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9E2264" w:rsidRPr="005B12BD" w:rsidRDefault="009E2264" w:rsidP="009E22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9E2264" w:rsidRPr="005B12BD" w:rsidRDefault="009E2264" w:rsidP="009E2264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264" w:rsidRPr="005B12BD" w:rsidRDefault="009E2264" w:rsidP="009E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9E2264" w:rsidRPr="005B12BD" w:rsidRDefault="009E2264" w:rsidP="009E2264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B12BD">
        <w:rPr>
          <w:rFonts w:ascii="Times New Roman" w:hAnsi="Times New Roman" w:cs="Times New Roman"/>
          <w:sz w:val="24"/>
          <w:szCs w:val="24"/>
        </w:rPr>
        <w:t xml:space="preserve">     О.М. Кудрявцева</w:t>
      </w:r>
    </w:p>
    <w:p w:rsidR="003E2BA6" w:rsidRDefault="003E2BA6"/>
    <w:sectPr w:rsidR="003E2BA6" w:rsidSect="007E6EFF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32"/>
    <w:rsid w:val="003E2BA6"/>
    <w:rsid w:val="004D3932"/>
    <w:rsid w:val="007E6EFF"/>
    <w:rsid w:val="009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64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E226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2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E2264"/>
    <w:pPr>
      <w:spacing w:after="0" w:line="240" w:lineRule="auto"/>
    </w:pPr>
  </w:style>
  <w:style w:type="paragraph" w:styleId="a4">
    <w:name w:val="header"/>
    <w:basedOn w:val="a"/>
    <w:link w:val="a5"/>
    <w:rsid w:val="009E226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E2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E2264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26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64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E226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2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E2264"/>
    <w:pPr>
      <w:spacing w:after="0" w:line="240" w:lineRule="auto"/>
    </w:pPr>
  </w:style>
  <w:style w:type="paragraph" w:styleId="a4">
    <w:name w:val="header"/>
    <w:basedOn w:val="a"/>
    <w:link w:val="a5"/>
    <w:rsid w:val="009E226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E2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E2264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26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2025-10-10T05:30:00Z</dcterms:created>
  <dcterms:modified xsi:type="dcterms:W3CDTF">2025-10-10T05:37:00Z</dcterms:modified>
</cp:coreProperties>
</file>